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FB9024">
      <w:pPr>
        <w:jc w:val="center"/>
        <w:rPr>
          <w:rFonts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申  明</w:t>
      </w:r>
    </w:p>
    <w:p w14:paraId="6ED56867">
      <w:pPr>
        <w:ind w:firstLine="600" w:firstLineChars="20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本人系合肥工业大学化学与化工学院教师，现因_</w:t>
      </w:r>
      <w:r>
        <w:rPr>
          <w:sz w:val="30"/>
          <w:szCs w:val="30"/>
        </w:rPr>
        <w:t>_________</w:t>
      </w:r>
      <w:r>
        <w:rPr>
          <w:rFonts w:hint="eastAsia"/>
          <w:sz w:val="30"/>
          <w:szCs w:val="30"/>
        </w:rPr>
        <w:t>______，需要邮寄（携带）</w:t>
      </w:r>
      <w:r>
        <w:rPr>
          <w:sz w:val="30"/>
          <w:szCs w:val="30"/>
        </w:rPr>
        <w:t>_________________</w:t>
      </w:r>
      <w:r>
        <w:rPr>
          <w:rFonts w:hint="eastAsia"/>
          <w:sz w:val="30"/>
          <w:szCs w:val="30"/>
        </w:rPr>
        <w:t>____（物品名称、主要成分、物理性状等）至</w:t>
      </w:r>
      <w:r>
        <w:rPr>
          <w:sz w:val="30"/>
          <w:szCs w:val="30"/>
        </w:rPr>
        <w:t>_____________________________</w:t>
      </w:r>
      <w:r>
        <w:rPr>
          <w:rFonts w:hint="eastAsia"/>
          <w:sz w:val="30"/>
          <w:szCs w:val="30"/>
        </w:rPr>
        <w:t>（地点、单位、收货人）进行</w:t>
      </w:r>
      <w:r>
        <w:rPr>
          <w:sz w:val="30"/>
          <w:szCs w:val="30"/>
        </w:rPr>
        <w:t>________________________</w:t>
      </w:r>
      <w:r>
        <w:rPr>
          <w:rFonts w:hint="eastAsia"/>
          <w:sz w:val="30"/>
          <w:szCs w:val="30"/>
        </w:rPr>
        <w:t>。</w:t>
      </w:r>
    </w:p>
    <w:p w14:paraId="0C132185">
      <w:pPr>
        <w:ind w:firstLine="600" w:firstLineChars="20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该物品</w:t>
      </w:r>
      <w:r>
        <w:rPr>
          <w:rFonts w:hint="eastAsia"/>
          <w:color w:val="auto"/>
          <w:sz w:val="30"/>
          <w:szCs w:val="30"/>
          <w:highlight w:val="none"/>
        </w:rPr>
        <w:t>无毒无害/将按规范包</w:t>
      </w:r>
      <w:bookmarkStart w:id="0" w:name="_GoBack"/>
      <w:bookmarkEnd w:id="0"/>
      <w:r>
        <w:rPr>
          <w:rFonts w:hint="eastAsia"/>
          <w:color w:val="auto"/>
          <w:sz w:val="30"/>
          <w:szCs w:val="30"/>
          <w:highlight w:val="none"/>
        </w:rPr>
        <w:t>装运输</w:t>
      </w:r>
      <w:r>
        <w:rPr>
          <w:rFonts w:hint="eastAsia"/>
          <w:sz w:val="30"/>
          <w:szCs w:val="30"/>
        </w:rPr>
        <w:t>，本人对其安全性及合法性负责。</w:t>
      </w:r>
    </w:p>
    <w:p w14:paraId="54F9A695">
      <w:pPr>
        <w:ind w:firstLine="600" w:firstLineChars="20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特此申明。</w:t>
      </w:r>
    </w:p>
    <w:p w14:paraId="087895F9">
      <w:pPr>
        <w:ind w:firstLine="420"/>
        <w:rPr>
          <w:sz w:val="30"/>
          <w:szCs w:val="30"/>
        </w:rPr>
      </w:pPr>
    </w:p>
    <w:p w14:paraId="151E1DE4">
      <w:pPr>
        <w:ind w:firstLine="420"/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申明人签字：</w:t>
      </w:r>
    </w:p>
    <w:p w14:paraId="3F6D82A7">
      <w:pPr>
        <w:ind w:firstLine="420"/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年   月    日</w:t>
      </w:r>
    </w:p>
    <w:p w14:paraId="3B963935">
      <w:pPr>
        <w:spacing w:after="312" w:afterLines="100"/>
        <w:ind w:firstLine="420"/>
        <w:jc w:val="center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联系电话：</w:t>
      </w:r>
    </w:p>
    <w:p w14:paraId="0D1D8A23">
      <w:pPr>
        <w:jc w:val="center"/>
        <w:rPr>
          <w:rFonts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证  明</w:t>
      </w:r>
    </w:p>
    <w:p w14:paraId="718E8BBC">
      <w:pPr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兹证明</w:t>
      </w:r>
      <w:r>
        <w:rPr>
          <w:sz w:val="30"/>
          <w:szCs w:val="30"/>
        </w:rPr>
        <w:t>______________</w:t>
      </w:r>
      <w:r>
        <w:rPr>
          <w:rFonts w:hint="eastAsia"/>
          <w:sz w:val="30"/>
          <w:szCs w:val="30"/>
        </w:rPr>
        <w:t>老师系我院在职教师，其本人对邮寄（携带）上述物品负责。</w:t>
      </w:r>
    </w:p>
    <w:p w14:paraId="2C534511">
      <w:pPr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特此证明。</w:t>
      </w:r>
    </w:p>
    <w:p w14:paraId="118D773E">
      <w:pPr>
        <w:ind w:firstLine="420"/>
        <w:rPr>
          <w:sz w:val="30"/>
          <w:szCs w:val="30"/>
        </w:rPr>
      </w:pPr>
    </w:p>
    <w:p w14:paraId="7B2445BC">
      <w:pPr>
        <w:ind w:firstLine="420"/>
        <w:jc w:val="right"/>
        <w:rPr>
          <w:sz w:val="30"/>
          <w:szCs w:val="30"/>
        </w:rPr>
      </w:pPr>
      <w:r>
        <w:rPr>
          <w:rFonts w:hint="eastAsia"/>
          <w:sz w:val="30"/>
          <w:szCs w:val="30"/>
        </w:rPr>
        <w:t>合肥工业大学化学与化工学院</w:t>
      </w:r>
    </w:p>
    <w:p w14:paraId="399430B0">
      <w:pPr>
        <w:ind w:right="600" w:firstLine="420"/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        年    月   日</w:t>
      </w:r>
    </w:p>
    <w:p w14:paraId="051C9F4A">
      <w:pPr>
        <w:ind w:right="600" w:firstLine="420"/>
        <w:jc w:val="left"/>
        <w:rPr>
          <w:b/>
          <w:color w:val="FF0000"/>
          <w:szCs w:val="21"/>
        </w:rPr>
      </w:pPr>
    </w:p>
    <w:p w14:paraId="36179B12">
      <w:pPr>
        <w:ind w:right="600"/>
        <w:jc w:val="left"/>
        <w:rPr>
          <w:b/>
          <w:color w:val="FF0000"/>
          <w:sz w:val="18"/>
          <w:szCs w:val="18"/>
        </w:rPr>
      </w:pPr>
      <w:r>
        <w:rPr>
          <w:rFonts w:hint="eastAsia"/>
          <w:b/>
          <w:color w:val="FF0000"/>
          <w:sz w:val="18"/>
          <w:szCs w:val="18"/>
        </w:rPr>
        <w:t>备注：本证明仅用于方便老师因工作需要邮寄（携带）化学品使用，老师本人须对其合法性和真实性负责。如需开具证明，请将以上模板空白处填写齐全并将本备注删除后，打印签字后到院办盖章。</w:t>
      </w:r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756"/>
    <w:rsid w:val="00013D24"/>
    <w:rsid w:val="000E5627"/>
    <w:rsid w:val="000E7F74"/>
    <w:rsid w:val="00122546"/>
    <w:rsid w:val="00286ACB"/>
    <w:rsid w:val="002A3CE2"/>
    <w:rsid w:val="002E7C3D"/>
    <w:rsid w:val="005D588C"/>
    <w:rsid w:val="007963E1"/>
    <w:rsid w:val="008946D0"/>
    <w:rsid w:val="008A1FB4"/>
    <w:rsid w:val="00A25A0D"/>
    <w:rsid w:val="00A56C0C"/>
    <w:rsid w:val="00D06756"/>
    <w:rsid w:val="647D6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259</Words>
  <Characters>358</Characters>
  <Lines>3</Lines>
  <Paragraphs>1</Paragraphs>
  <TotalTime>6</TotalTime>
  <ScaleCrop>false</ScaleCrop>
  <LinksUpToDate>false</LinksUpToDate>
  <CharactersWithSpaces>418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2026-04-29T09:49:00Z</dcterms:created>
  <dc:creator>AutoBVT</dc:creator>
  <cp:lastModifiedBy>马西宇</cp:lastModifiedBy>
  <dcterms:modified xsi:type="dcterms:W3CDTF">2026-04-30T09:07:07Z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eyJoZGlkIjoiMTY3YTEwZWUwMWMxYTc3ODdmNGY3MTAwOGQ2NGFkZTEiLCJ1c2VySWQiOiIxNzUzODY2NzY5In0=</vt:lpwstr>
  </property>
  <property fmtid="{D5CDD505-2E9C-101B-9397-08002B2CF9AE}" pid="3" name="KSOProductBuildVer">
    <vt:lpwstr>2052-12.1.0.25865</vt:lpwstr>
  </property>
  <property fmtid="{D5CDD505-2E9C-101B-9397-08002B2CF9AE}" pid="4" name="ICV">
    <vt:lpwstr>B57F64F46F734B37B8D35AB6D7C8DE46_12</vt:lpwstr>
  </property>
</Properties>
</file>